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162430" w14:textId="5D4E3E08" w:rsidR="00236146" w:rsidRDefault="00DF061B" w:rsidP="00AD1D29">
      <w:pPr>
        <w:rPr>
          <w:sz w:val="28"/>
          <w:szCs w:val="28"/>
          <w:rtl/>
          <w:lang w:bidi="ar-LB"/>
        </w:rPr>
      </w:pPr>
      <w:r>
        <w:rPr>
          <w:rFonts w:hint="cs"/>
          <w:sz w:val="28"/>
          <w:szCs w:val="28"/>
          <w:rtl/>
          <w:lang w:bidi="ar-LB"/>
        </w:rPr>
        <w:t xml:space="preserve"> </w:t>
      </w:r>
    </w:p>
    <w:p w14:paraId="68771E60" w14:textId="77777777" w:rsidR="00236146" w:rsidRPr="00DE538B" w:rsidRDefault="006F7D27" w:rsidP="00236146">
      <w:pPr>
        <w:bidi/>
        <w:spacing w:after="0"/>
        <w:rPr>
          <w:b/>
          <w:bCs/>
          <w:sz w:val="28"/>
          <w:szCs w:val="28"/>
          <w:rtl/>
          <w:lang w:bidi="ar-LB"/>
        </w:rPr>
      </w:pPr>
      <w:r>
        <w:rPr>
          <w:rFonts w:hint="cs"/>
          <w:b/>
          <w:bCs/>
          <w:sz w:val="28"/>
          <w:szCs w:val="28"/>
          <w:rtl/>
          <w:lang w:bidi="ar-LB"/>
        </w:rPr>
        <w:t xml:space="preserve">         </w:t>
      </w:r>
      <w:r w:rsidR="00236146" w:rsidRPr="00DE538B">
        <w:rPr>
          <w:rFonts w:hint="cs"/>
          <w:b/>
          <w:bCs/>
          <w:sz w:val="28"/>
          <w:szCs w:val="28"/>
          <w:rtl/>
          <w:lang w:bidi="ar-LB"/>
        </w:rPr>
        <w:t xml:space="preserve">الجمهورية اللبنانية </w:t>
      </w:r>
    </w:p>
    <w:p w14:paraId="3CD53A04" w14:textId="77777777" w:rsidR="00236146" w:rsidRPr="00DE538B" w:rsidRDefault="006F7D27" w:rsidP="00236146">
      <w:pPr>
        <w:bidi/>
        <w:spacing w:after="0"/>
        <w:rPr>
          <w:b/>
          <w:bCs/>
          <w:sz w:val="28"/>
          <w:szCs w:val="28"/>
          <w:rtl/>
          <w:lang w:bidi="ar-LB"/>
        </w:rPr>
      </w:pPr>
      <w:r>
        <w:rPr>
          <w:rFonts w:hint="cs"/>
          <w:b/>
          <w:bCs/>
          <w:sz w:val="28"/>
          <w:szCs w:val="28"/>
          <w:rtl/>
          <w:lang w:bidi="ar-LB"/>
        </w:rPr>
        <w:t xml:space="preserve">    </w:t>
      </w:r>
      <w:r w:rsidR="00236146" w:rsidRPr="00DE538B">
        <w:rPr>
          <w:rFonts w:hint="cs"/>
          <w:b/>
          <w:bCs/>
          <w:sz w:val="28"/>
          <w:szCs w:val="28"/>
          <w:rtl/>
          <w:lang w:bidi="ar-LB"/>
        </w:rPr>
        <w:t xml:space="preserve">وزارة التربية والتعليم العالي </w:t>
      </w:r>
    </w:p>
    <w:p w14:paraId="64E18D8D" w14:textId="5D75A431" w:rsidR="00236146" w:rsidRDefault="00236146" w:rsidP="003B23BA">
      <w:pPr>
        <w:bidi/>
        <w:spacing w:after="0"/>
        <w:rPr>
          <w:b/>
          <w:bCs/>
          <w:sz w:val="28"/>
          <w:szCs w:val="28"/>
          <w:rtl/>
          <w:lang w:bidi="ar-LB"/>
        </w:rPr>
      </w:pPr>
      <w:r w:rsidRPr="00DE538B">
        <w:rPr>
          <w:rFonts w:hint="cs"/>
          <w:b/>
          <w:bCs/>
          <w:sz w:val="28"/>
          <w:szCs w:val="28"/>
          <w:rtl/>
          <w:lang w:bidi="ar-LB"/>
        </w:rPr>
        <w:t>المديرية العامة للتعليم المهني والتقني</w:t>
      </w:r>
    </w:p>
    <w:p w14:paraId="7312EADB" w14:textId="77777777" w:rsidR="00236146" w:rsidRDefault="00236146" w:rsidP="00236146">
      <w:pPr>
        <w:bidi/>
        <w:spacing w:after="0"/>
        <w:jc w:val="center"/>
        <w:rPr>
          <w:b/>
          <w:bCs/>
          <w:sz w:val="28"/>
          <w:szCs w:val="28"/>
          <w:rtl/>
          <w:lang w:bidi="ar-LB"/>
        </w:rPr>
      </w:pPr>
    </w:p>
    <w:p w14:paraId="37C8C454" w14:textId="57BFE696" w:rsidR="00236146" w:rsidRDefault="00790C1B" w:rsidP="009607A2">
      <w:pPr>
        <w:bidi/>
        <w:spacing w:after="0"/>
        <w:rPr>
          <w:b/>
          <w:bCs/>
          <w:sz w:val="28"/>
          <w:szCs w:val="28"/>
          <w:rtl/>
          <w:lang w:bidi="ar-LB"/>
        </w:rPr>
      </w:pPr>
      <w:r>
        <w:rPr>
          <w:rFonts w:hint="cs"/>
          <w:b/>
          <w:bCs/>
          <w:sz w:val="32"/>
          <w:szCs w:val="32"/>
          <w:u w:val="single"/>
          <w:rtl/>
          <w:lang w:bidi="ar-LB"/>
        </w:rPr>
        <w:t>لجن</w:t>
      </w:r>
      <w:r w:rsidR="002F1CEF">
        <w:rPr>
          <w:rFonts w:hint="cs"/>
          <w:b/>
          <w:bCs/>
          <w:sz w:val="32"/>
          <w:szCs w:val="32"/>
          <w:u w:val="single"/>
          <w:rtl/>
          <w:lang w:bidi="ar-LB"/>
        </w:rPr>
        <w:t xml:space="preserve">ة </w:t>
      </w:r>
      <w:r w:rsidR="002D024C" w:rsidRPr="009607A2">
        <w:rPr>
          <w:rFonts w:hint="cs"/>
          <w:b/>
          <w:bCs/>
          <w:sz w:val="32"/>
          <w:szCs w:val="32"/>
          <w:u w:val="single"/>
          <w:rtl/>
          <w:lang w:bidi="ar-LB"/>
        </w:rPr>
        <w:t>اللّغة العربيّة</w:t>
      </w:r>
      <w:r w:rsidR="00236146">
        <w:rPr>
          <w:rFonts w:hint="cs"/>
          <w:b/>
          <w:bCs/>
          <w:sz w:val="28"/>
          <w:szCs w:val="28"/>
          <w:rtl/>
          <w:lang w:bidi="ar-LB"/>
        </w:rPr>
        <w:tab/>
      </w:r>
      <w:r w:rsidR="00236146">
        <w:rPr>
          <w:b/>
          <w:bCs/>
          <w:sz w:val="28"/>
          <w:szCs w:val="28"/>
          <w:rtl/>
          <w:lang w:bidi="ar-LB"/>
        </w:rPr>
        <w:tab/>
      </w:r>
      <w:r w:rsidR="00236146">
        <w:rPr>
          <w:rFonts w:hint="cs"/>
          <w:b/>
          <w:bCs/>
          <w:sz w:val="28"/>
          <w:szCs w:val="28"/>
          <w:rtl/>
          <w:lang w:bidi="ar-LB"/>
        </w:rPr>
        <w:tab/>
      </w:r>
    </w:p>
    <w:p w14:paraId="0BD27F73" w14:textId="7AC87832" w:rsidR="00356F68" w:rsidRDefault="00A4533C" w:rsidP="00A14A73">
      <w:pPr>
        <w:bidi/>
        <w:spacing w:after="0"/>
        <w:rPr>
          <w:rFonts w:ascii="Arial" w:hAnsi="Arial" w:cs="Arial"/>
          <w:sz w:val="32"/>
          <w:szCs w:val="32"/>
          <w:rtl/>
          <w:lang w:bidi="ar-LB"/>
        </w:rPr>
      </w:pPr>
      <w:r>
        <w:rPr>
          <w:rFonts w:ascii="Arial" w:hAnsi="Arial" w:cs="Arial"/>
          <w:sz w:val="32"/>
          <w:szCs w:val="32"/>
          <w:rtl/>
          <w:lang w:bidi="ar-LB"/>
        </w:rPr>
        <w:t xml:space="preserve">تقليص المنهج  التّعليميّ لمادّة </w:t>
      </w:r>
      <w:r w:rsidR="002F1CEF">
        <w:rPr>
          <w:rFonts w:ascii="Arial" w:hAnsi="Arial" w:cs="Arial"/>
          <w:sz w:val="32"/>
          <w:szCs w:val="32"/>
          <w:rtl/>
          <w:lang w:bidi="ar-LB"/>
        </w:rPr>
        <w:t xml:space="preserve">اللّغة العربيّة في التّعليم المهنيّ والتّقنيّ </w:t>
      </w:r>
      <w:r w:rsidR="001454CA">
        <w:rPr>
          <w:rFonts w:ascii="Arial" w:hAnsi="Arial" w:cs="Arial"/>
          <w:sz w:val="32"/>
          <w:szCs w:val="32"/>
          <w:rtl/>
          <w:lang w:bidi="ar-LB"/>
        </w:rPr>
        <w:t xml:space="preserve">لشهادة التّكميليّة المهنيّة </w:t>
      </w:r>
      <w:r w:rsidR="00356F68">
        <w:rPr>
          <w:rFonts w:ascii="Arial" w:hAnsi="Arial" w:cs="Arial"/>
          <w:sz w:val="32"/>
          <w:szCs w:val="32"/>
          <w:rtl/>
          <w:lang w:bidi="ar-LB"/>
        </w:rPr>
        <w:t xml:space="preserve">بمختلف </w:t>
      </w:r>
      <w:r w:rsidR="00A14A73">
        <w:rPr>
          <w:rFonts w:ascii="Arial" w:hAnsi="Arial" w:cs="Arial" w:hint="cs"/>
          <w:sz w:val="32"/>
          <w:szCs w:val="32"/>
          <w:rtl/>
          <w:lang w:bidi="ar-LB"/>
        </w:rPr>
        <w:t>ا</w:t>
      </w:r>
      <w:r w:rsidR="00356F68">
        <w:rPr>
          <w:rFonts w:ascii="Arial" w:hAnsi="Arial" w:cs="Arial"/>
          <w:sz w:val="32"/>
          <w:szCs w:val="32"/>
          <w:rtl/>
          <w:lang w:bidi="ar-LB"/>
        </w:rPr>
        <w:t>ختصاصاتها</w:t>
      </w:r>
      <w:r w:rsidR="00356F68">
        <w:rPr>
          <w:rFonts w:ascii="Arial" w:hAnsi="Arial" w:cs="Arial" w:hint="cs"/>
          <w:sz w:val="32"/>
          <w:szCs w:val="32"/>
          <w:rtl/>
          <w:lang w:bidi="ar-LB"/>
        </w:rPr>
        <w:t>.</w:t>
      </w:r>
    </w:p>
    <w:p w14:paraId="6A09B8A7" w14:textId="11CAB0A3" w:rsidR="003B0A3E" w:rsidRPr="00A44D38" w:rsidRDefault="003B0A3E" w:rsidP="003B0A3E">
      <w:pPr>
        <w:bidi/>
        <w:spacing w:after="0"/>
        <w:rPr>
          <w:rFonts w:ascii="Arial" w:hAnsi="Arial" w:cs="Arial"/>
          <w:sz w:val="32"/>
          <w:szCs w:val="32"/>
          <w:lang w:bidi="ar-LB"/>
        </w:rPr>
      </w:pPr>
    </w:p>
    <w:tbl>
      <w:tblPr>
        <w:tblStyle w:val="TableGrid"/>
        <w:tblpPr w:leftFromText="180" w:rightFromText="180" w:vertAnchor="text" w:horzAnchor="page" w:tblpX="556" w:tblpY="953"/>
        <w:tblOverlap w:val="never"/>
        <w:bidiVisual/>
        <w:tblW w:w="9253" w:type="dxa"/>
        <w:tblLook w:val="04A0" w:firstRow="1" w:lastRow="0" w:firstColumn="1" w:lastColumn="0" w:noHBand="0" w:noVBand="1"/>
      </w:tblPr>
      <w:tblGrid>
        <w:gridCol w:w="1028"/>
        <w:gridCol w:w="8225"/>
      </w:tblGrid>
      <w:tr w:rsidR="003B0A3E" w:rsidRPr="00A44D38" w14:paraId="3384BBCE" w14:textId="77777777" w:rsidTr="00A85D10">
        <w:tc>
          <w:tcPr>
            <w:tcW w:w="1406" w:type="dxa"/>
          </w:tcPr>
          <w:p w14:paraId="11FDD462" w14:textId="77777777" w:rsidR="003B0A3E" w:rsidRPr="00A44D38" w:rsidRDefault="003B0A3E" w:rsidP="00A85D10">
            <w:pPr>
              <w:bidi/>
              <w:rPr>
                <w:sz w:val="32"/>
                <w:szCs w:val="32"/>
                <w:rtl/>
                <w:lang w:bidi="ar-LB"/>
              </w:rPr>
            </w:pPr>
          </w:p>
          <w:p w14:paraId="51C974CA" w14:textId="77777777" w:rsidR="003B0A3E" w:rsidRPr="00A44D38" w:rsidRDefault="003B0A3E" w:rsidP="00A85D10">
            <w:pPr>
              <w:bidi/>
              <w:rPr>
                <w:sz w:val="32"/>
                <w:szCs w:val="32"/>
                <w:rtl/>
                <w:lang w:bidi="ar-LB"/>
              </w:rPr>
            </w:pPr>
          </w:p>
          <w:p w14:paraId="38924446" w14:textId="77777777" w:rsidR="003B0A3E" w:rsidRPr="00A44D38" w:rsidRDefault="003B0A3E" w:rsidP="00A85D10">
            <w:pPr>
              <w:bidi/>
              <w:rPr>
                <w:sz w:val="32"/>
                <w:szCs w:val="32"/>
                <w:rtl/>
                <w:lang w:bidi="ar-LB"/>
              </w:rPr>
            </w:pPr>
          </w:p>
          <w:p w14:paraId="5E51F191" w14:textId="77777777" w:rsidR="003B0A3E" w:rsidRPr="00A44D38" w:rsidRDefault="003B0A3E" w:rsidP="00A85D10">
            <w:pPr>
              <w:bidi/>
              <w:rPr>
                <w:sz w:val="32"/>
                <w:szCs w:val="32"/>
                <w:rtl/>
                <w:lang w:bidi="ar-LB"/>
              </w:rPr>
            </w:pPr>
          </w:p>
          <w:p w14:paraId="08AD341A" w14:textId="77777777" w:rsidR="003B0A3E" w:rsidRPr="00A44D38" w:rsidRDefault="003B0A3E" w:rsidP="00A85D10">
            <w:pPr>
              <w:bidi/>
              <w:rPr>
                <w:sz w:val="32"/>
                <w:szCs w:val="32"/>
                <w:rtl/>
                <w:lang w:bidi="ar-LB"/>
              </w:rPr>
            </w:pPr>
            <w:r w:rsidRPr="00A44D38">
              <w:rPr>
                <w:rFonts w:hint="cs"/>
                <w:sz w:val="32"/>
                <w:szCs w:val="32"/>
                <w:rtl/>
                <w:lang w:bidi="ar-LB"/>
              </w:rPr>
              <w:t xml:space="preserve">مستوى </w:t>
            </w:r>
            <w:r w:rsidRPr="00A44D38">
              <w:rPr>
                <w:rFonts w:hint="cs"/>
                <w:sz w:val="32"/>
                <w:szCs w:val="32"/>
                <w:u w:val="single"/>
                <w:rtl/>
                <w:lang w:bidi="ar-LB"/>
              </w:rPr>
              <w:t>الشّهادة</w:t>
            </w:r>
          </w:p>
          <w:p w14:paraId="77B4768D" w14:textId="77777777" w:rsidR="003B0A3E" w:rsidRPr="00A44D38" w:rsidRDefault="003B0A3E" w:rsidP="00A85D10">
            <w:pPr>
              <w:bidi/>
              <w:rPr>
                <w:sz w:val="32"/>
                <w:szCs w:val="32"/>
                <w:rtl/>
                <w:lang w:bidi="ar-LB"/>
              </w:rPr>
            </w:pPr>
          </w:p>
          <w:p w14:paraId="6134E666" w14:textId="77777777" w:rsidR="003B0A3E" w:rsidRPr="00A44D38" w:rsidRDefault="003B0A3E" w:rsidP="00A85D10">
            <w:pPr>
              <w:bidi/>
              <w:rPr>
                <w:sz w:val="32"/>
                <w:szCs w:val="32"/>
                <w:rtl/>
                <w:lang w:bidi="ar-LB"/>
              </w:rPr>
            </w:pPr>
          </w:p>
          <w:p w14:paraId="2F44F4A6" w14:textId="77777777" w:rsidR="00D218BD" w:rsidRDefault="003B0A3E" w:rsidP="00D218BD">
            <w:pPr>
              <w:bidi/>
              <w:rPr>
                <w:sz w:val="32"/>
                <w:szCs w:val="32"/>
                <w:rtl/>
                <w:lang w:bidi="ar-LB"/>
              </w:rPr>
            </w:pPr>
            <w:r w:rsidRPr="00A44D38">
              <w:rPr>
                <w:rFonts w:hint="cs"/>
                <w:sz w:val="32"/>
                <w:szCs w:val="32"/>
                <w:rtl/>
                <w:lang w:bidi="ar-LB"/>
              </w:rPr>
              <w:t>التّكميل</w:t>
            </w:r>
            <w:r w:rsidR="00D218BD">
              <w:rPr>
                <w:rFonts w:hint="cs"/>
                <w:sz w:val="32"/>
                <w:szCs w:val="32"/>
                <w:rtl/>
                <w:lang w:bidi="ar-LB"/>
              </w:rPr>
              <w:t>يّة</w:t>
            </w:r>
          </w:p>
          <w:p w14:paraId="4577B58A" w14:textId="2F71793D" w:rsidR="003B0A3E" w:rsidRPr="00A44D38" w:rsidRDefault="003B0A3E" w:rsidP="00D218BD">
            <w:pPr>
              <w:bidi/>
              <w:rPr>
                <w:sz w:val="32"/>
                <w:szCs w:val="32"/>
                <w:rtl/>
                <w:lang w:bidi="ar-LB"/>
              </w:rPr>
            </w:pPr>
            <w:r w:rsidRPr="00A44D38">
              <w:rPr>
                <w:rFonts w:hint="cs"/>
                <w:sz w:val="32"/>
                <w:szCs w:val="32"/>
                <w:rtl/>
                <w:lang w:bidi="ar-LB"/>
              </w:rPr>
              <w:t>المهنيّة السّنة الثانية</w:t>
            </w:r>
          </w:p>
        </w:tc>
        <w:tc>
          <w:tcPr>
            <w:tcW w:w="7847" w:type="dxa"/>
          </w:tcPr>
          <w:p w14:paraId="1C7C4AD9" w14:textId="77777777" w:rsidR="003B0A3E" w:rsidRPr="00A44D38" w:rsidRDefault="003B0A3E" w:rsidP="00A85D10">
            <w:pPr>
              <w:jc w:val="right"/>
              <w:rPr>
                <w:rFonts w:ascii="Arial" w:hAnsi="Arial" w:cs="Arial"/>
                <w:sz w:val="32"/>
                <w:szCs w:val="32"/>
                <w:rtl/>
                <w:lang w:bidi="ar-LB"/>
              </w:rPr>
            </w:pPr>
          </w:p>
          <w:p w14:paraId="675026E5" w14:textId="77777777" w:rsidR="003B0A3E" w:rsidRPr="00A44D38" w:rsidRDefault="003B0A3E" w:rsidP="00A85D10">
            <w:pPr>
              <w:jc w:val="right"/>
              <w:rPr>
                <w:rFonts w:ascii="Arial" w:hAnsi="Arial" w:cs="Arial"/>
                <w:sz w:val="32"/>
                <w:szCs w:val="32"/>
                <w:rtl/>
                <w:lang w:bidi="ar-LB"/>
              </w:rPr>
            </w:pPr>
          </w:p>
          <w:p w14:paraId="08F104A6" w14:textId="77777777" w:rsidR="003B0A3E" w:rsidRPr="00A44D38" w:rsidRDefault="003B0A3E" w:rsidP="00A85D10">
            <w:pPr>
              <w:jc w:val="right"/>
              <w:rPr>
                <w:rFonts w:ascii="Arial" w:hAnsi="Arial" w:cs="Arial"/>
                <w:sz w:val="32"/>
                <w:szCs w:val="32"/>
                <w:u w:val="single"/>
                <w:rtl/>
                <w:lang w:bidi="ar-LB"/>
              </w:rPr>
            </w:pPr>
          </w:p>
          <w:p w14:paraId="214C0589" w14:textId="77777777" w:rsidR="003B0A3E" w:rsidRPr="00A44D38" w:rsidRDefault="003B0A3E" w:rsidP="00A85D10">
            <w:pPr>
              <w:bidi/>
              <w:rPr>
                <w:b/>
                <w:bCs/>
                <w:sz w:val="32"/>
                <w:szCs w:val="32"/>
                <w:rtl/>
                <w:lang w:bidi="ar-LB"/>
              </w:rPr>
            </w:pPr>
            <w:r w:rsidRPr="00A44D38">
              <w:rPr>
                <w:rFonts w:hint="cs"/>
                <w:b/>
                <w:bCs/>
                <w:sz w:val="32"/>
                <w:szCs w:val="32"/>
                <w:rtl/>
                <w:lang w:bidi="ar-LB"/>
              </w:rPr>
              <w:t>المنهج الدّراسي  المُقترح  للعام الدّراسي 2022-2023</w:t>
            </w:r>
          </w:p>
          <w:p w14:paraId="7C7D1934" w14:textId="036A55D5" w:rsidR="003B0A3E" w:rsidRPr="00A44D38" w:rsidRDefault="003B0A3E" w:rsidP="00D218BD">
            <w:pPr>
              <w:bidi/>
              <w:rPr>
                <w:b/>
                <w:bCs/>
                <w:sz w:val="32"/>
                <w:szCs w:val="32"/>
                <w:rtl/>
                <w:lang w:bidi="ar-LB"/>
              </w:rPr>
            </w:pPr>
            <w:r w:rsidRPr="00A44D38">
              <w:rPr>
                <w:rFonts w:hint="cs"/>
                <w:b/>
                <w:bCs/>
                <w:sz w:val="32"/>
                <w:szCs w:val="32"/>
                <w:rtl/>
                <w:lang w:bidi="ar-LB"/>
              </w:rPr>
              <w:t>_____________________________________________</w:t>
            </w:r>
          </w:p>
          <w:p w14:paraId="663CE82F" w14:textId="77777777" w:rsidR="003B0A3E" w:rsidRPr="00A44D38" w:rsidRDefault="003B0A3E" w:rsidP="00A85D10">
            <w:pPr>
              <w:jc w:val="right"/>
              <w:rPr>
                <w:rFonts w:ascii="Arial" w:hAnsi="Arial" w:cs="Arial"/>
                <w:sz w:val="32"/>
                <w:szCs w:val="32"/>
                <w:u w:val="single"/>
                <w:rtl/>
                <w:lang w:bidi="ar-LB"/>
              </w:rPr>
            </w:pPr>
          </w:p>
          <w:p w14:paraId="49A43C80" w14:textId="77777777" w:rsidR="003B0A3E" w:rsidRPr="00A44D38" w:rsidRDefault="003B0A3E" w:rsidP="00A85D10">
            <w:pPr>
              <w:jc w:val="right"/>
              <w:rPr>
                <w:rFonts w:ascii="Arial" w:hAnsi="Arial" w:cs="Arial"/>
                <w:sz w:val="32"/>
                <w:szCs w:val="32"/>
                <w:u w:val="single"/>
                <w:rtl/>
                <w:lang w:bidi="ar-LB"/>
              </w:rPr>
            </w:pPr>
            <w:r w:rsidRPr="00A44D38">
              <w:rPr>
                <w:rFonts w:ascii="Arial" w:hAnsi="Arial" w:cs="Arial" w:hint="cs"/>
                <w:sz w:val="32"/>
                <w:szCs w:val="32"/>
                <w:u w:val="single"/>
                <w:rtl/>
                <w:lang w:bidi="ar-LB"/>
              </w:rPr>
              <w:t>النّصوص:</w:t>
            </w:r>
          </w:p>
          <w:p w14:paraId="3CB1C3C8" w14:textId="77777777" w:rsidR="003B0A3E" w:rsidRPr="00A44D38" w:rsidRDefault="003B0A3E" w:rsidP="00A85D10">
            <w:pPr>
              <w:jc w:val="right"/>
              <w:rPr>
                <w:rFonts w:ascii="Arial" w:hAnsi="Arial" w:cs="Arial"/>
                <w:sz w:val="32"/>
                <w:szCs w:val="32"/>
                <w:rtl/>
                <w:lang w:bidi="ar-LB"/>
              </w:rPr>
            </w:pPr>
            <w:r w:rsidRPr="00A44D38">
              <w:rPr>
                <w:rFonts w:ascii="Arial" w:hAnsi="Arial" w:cs="Arial"/>
                <w:sz w:val="32"/>
                <w:szCs w:val="32"/>
                <w:rtl/>
                <w:lang w:bidi="ar-LB"/>
              </w:rPr>
              <w:t xml:space="preserve">دراسة نصوص سهلة وواضحة </w:t>
            </w:r>
            <w:r w:rsidRPr="00A44D38"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>...</w:t>
            </w:r>
          </w:p>
          <w:p w14:paraId="0AB09BDD" w14:textId="77777777" w:rsidR="003B0A3E" w:rsidRPr="00A44D38" w:rsidRDefault="003B0A3E" w:rsidP="00A85D10">
            <w:pPr>
              <w:jc w:val="right"/>
              <w:rPr>
                <w:rFonts w:ascii="Arial" w:hAnsi="Arial" w:cs="Arial"/>
                <w:sz w:val="32"/>
                <w:szCs w:val="32"/>
                <w:rtl/>
                <w:lang w:bidi="ar-LB"/>
              </w:rPr>
            </w:pPr>
            <w:r w:rsidRPr="00A44D38">
              <w:rPr>
                <w:rFonts w:ascii="Arial" w:hAnsi="Arial" w:cs="Arial"/>
                <w:sz w:val="32"/>
                <w:szCs w:val="32"/>
                <w:rtl/>
                <w:lang w:bidi="ar-LB"/>
              </w:rPr>
              <w:t>ويتضمّن ذلك ثلاثة محاور</w:t>
            </w:r>
            <w:r w:rsidRPr="00A44D38"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>:</w:t>
            </w:r>
          </w:p>
          <w:p w14:paraId="34581659" w14:textId="699DCC56" w:rsidR="003B0A3E" w:rsidRPr="00A44D38" w:rsidRDefault="003B0A3E" w:rsidP="00A85D10">
            <w:pPr>
              <w:jc w:val="right"/>
              <w:rPr>
                <w:rFonts w:ascii="Arial" w:hAnsi="Arial" w:cs="Arial"/>
                <w:sz w:val="32"/>
                <w:szCs w:val="32"/>
                <w:rtl/>
                <w:lang w:bidi="ar-LB"/>
              </w:rPr>
            </w:pPr>
            <w:r w:rsidRPr="00A44D38">
              <w:rPr>
                <w:rFonts w:ascii="Arial" w:hAnsi="Arial" w:cs="Arial"/>
                <w:sz w:val="32"/>
                <w:szCs w:val="32"/>
                <w:rtl/>
                <w:lang w:bidi="ar-LB"/>
              </w:rPr>
              <w:t>أ-المحور الأوّل:</w:t>
            </w:r>
            <w:r w:rsidR="00A44D38" w:rsidRPr="00A44D38"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 xml:space="preserve"> </w:t>
            </w:r>
            <w:r w:rsidRPr="00A44D38">
              <w:rPr>
                <w:rFonts w:ascii="Arial" w:hAnsi="Arial" w:cs="Arial"/>
                <w:sz w:val="32"/>
                <w:szCs w:val="32"/>
                <w:rtl/>
                <w:lang w:bidi="ar-LB"/>
              </w:rPr>
              <w:t>-المقالة</w:t>
            </w:r>
            <w:r w:rsidR="00A14A73" w:rsidRPr="00A44D38"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 xml:space="preserve"> </w:t>
            </w:r>
            <w:r w:rsidRPr="00A44D38"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>.</w:t>
            </w:r>
          </w:p>
          <w:p w14:paraId="325E1C7D" w14:textId="65B4EDD6" w:rsidR="003B0A3E" w:rsidRPr="00A44D38" w:rsidRDefault="003B0A3E" w:rsidP="00A85D10">
            <w:pPr>
              <w:jc w:val="right"/>
              <w:rPr>
                <w:rFonts w:ascii="Arial" w:hAnsi="Arial" w:cs="Arial"/>
                <w:sz w:val="32"/>
                <w:szCs w:val="32"/>
                <w:rtl/>
                <w:lang w:bidi="ar-LB"/>
              </w:rPr>
            </w:pPr>
            <w:r w:rsidRPr="00A44D38">
              <w:rPr>
                <w:rFonts w:ascii="Arial" w:hAnsi="Arial" w:cs="Arial"/>
                <w:sz w:val="32"/>
                <w:szCs w:val="32"/>
                <w:rtl/>
                <w:lang w:bidi="ar-LB"/>
              </w:rPr>
              <w:t>ب-المحور الثّاني:</w:t>
            </w:r>
            <w:r w:rsidR="00A44D38" w:rsidRPr="00A44D38"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 xml:space="preserve"> </w:t>
            </w:r>
            <w:r w:rsidRPr="00A44D38">
              <w:rPr>
                <w:rFonts w:ascii="Arial" w:hAnsi="Arial" w:cs="Arial"/>
                <w:sz w:val="32"/>
                <w:szCs w:val="32"/>
                <w:rtl/>
                <w:lang w:bidi="ar-LB"/>
              </w:rPr>
              <w:t>-القصّة</w:t>
            </w:r>
            <w:r w:rsidR="00A14A73" w:rsidRPr="00A44D38"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 xml:space="preserve"> </w:t>
            </w:r>
            <w:r w:rsidRPr="00A44D38"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>.</w:t>
            </w:r>
          </w:p>
          <w:p w14:paraId="5F77BE2D" w14:textId="6915087A" w:rsidR="003B0A3E" w:rsidRPr="00A44D38" w:rsidRDefault="003B0A3E" w:rsidP="00A85D10">
            <w:pPr>
              <w:bidi/>
              <w:rPr>
                <w:rFonts w:ascii="Arial" w:hAnsi="Arial" w:cs="Arial"/>
                <w:sz w:val="32"/>
                <w:szCs w:val="32"/>
                <w:rtl/>
                <w:lang w:bidi="ar-LB"/>
              </w:rPr>
            </w:pPr>
            <w:r w:rsidRPr="00A44D38">
              <w:rPr>
                <w:rFonts w:ascii="Arial" w:hAnsi="Arial" w:cs="Arial"/>
                <w:sz w:val="32"/>
                <w:szCs w:val="32"/>
                <w:rtl/>
                <w:lang w:bidi="ar-LB"/>
              </w:rPr>
              <w:t>ج-المحور الثّالث:</w:t>
            </w:r>
            <w:r w:rsidR="00A44D38" w:rsidRPr="00A44D38"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 xml:space="preserve"> </w:t>
            </w:r>
            <w:r w:rsidRPr="00A44D38">
              <w:rPr>
                <w:rFonts w:ascii="Arial" w:hAnsi="Arial" w:cs="Arial"/>
                <w:sz w:val="32"/>
                <w:szCs w:val="32"/>
                <w:rtl/>
                <w:lang w:bidi="ar-LB"/>
              </w:rPr>
              <w:t>- الخطبة</w:t>
            </w:r>
            <w:r w:rsidR="00A14A73" w:rsidRPr="00A44D38"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 xml:space="preserve"> </w:t>
            </w:r>
            <w:r w:rsidRPr="00A44D38">
              <w:rPr>
                <w:rFonts w:ascii="Arial" w:hAnsi="Arial" w:cs="Arial" w:hint="cs"/>
                <w:sz w:val="32"/>
                <w:szCs w:val="32"/>
                <w:rtl/>
                <w:lang w:bidi="ar-LB"/>
              </w:rPr>
              <w:t>.</w:t>
            </w:r>
          </w:p>
          <w:p w14:paraId="0FC7AB3A" w14:textId="77777777" w:rsidR="003B0A3E" w:rsidRPr="00A44D38" w:rsidRDefault="003B0A3E" w:rsidP="00A85D10">
            <w:pPr>
              <w:bidi/>
              <w:rPr>
                <w:sz w:val="32"/>
                <w:szCs w:val="32"/>
                <w:rtl/>
                <w:lang w:bidi="ar-LB"/>
              </w:rPr>
            </w:pPr>
          </w:p>
          <w:p w14:paraId="7A00929A" w14:textId="77777777" w:rsidR="003B0A3E" w:rsidRPr="00A44D38" w:rsidRDefault="003B0A3E" w:rsidP="00A85D10">
            <w:pPr>
              <w:bidi/>
              <w:rPr>
                <w:sz w:val="32"/>
                <w:szCs w:val="32"/>
                <w:rtl/>
                <w:lang w:bidi="ar-LB"/>
              </w:rPr>
            </w:pPr>
          </w:p>
          <w:p w14:paraId="0305298A" w14:textId="6FAB393B" w:rsidR="003B0A3E" w:rsidRPr="00A44D38" w:rsidRDefault="003B0A3E" w:rsidP="00A14A73">
            <w:pPr>
              <w:bidi/>
              <w:rPr>
                <w:sz w:val="32"/>
                <w:szCs w:val="32"/>
                <w:rtl/>
                <w:lang w:bidi="ar-LB"/>
              </w:rPr>
            </w:pPr>
            <w:r w:rsidRPr="00A44D38">
              <w:rPr>
                <w:rFonts w:hint="cs"/>
                <w:b/>
                <w:bCs/>
                <w:sz w:val="32"/>
                <w:szCs w:val="32"/>
                <w:u w:val="single"/>
                <w:rtl/>
                <w:lang w:bidi="ar-LB"/>
              </w:rPr>
              <w:t>قسم اللّغة</w:t>
            </w:r>
            <w:r w:rsidRPr="00A44D38">
              <w:rPr>
                <w:rFonts w:hint="cs"/>
                <w:b/>
                <w:bCs/>
                <w:sz w:val="32"/>
                <w:szCs w:val="32"/>
                <w:rtl/>
                <w:lang w:bidi="ar-LB"/>
              </w:rPr>
              <w:t>:</w:t>
            </w:r>
            <w:r w:rsidR="00A14A73" w:rsidRPr="00A44D38">
              <w:rPr>
                <w:rFonts w:hint="cs"/>
                <w:b/>
                <w:bCs/>
                <w:sz w:val="32"/>
                <w:szCs w:val="32"/>
                <w:rtl/>
                <w:lang w:bidi="ar-LB"/>
              </w:rPr>
              <w:t>-</w:t>
            </w:r>
            <w:r w:rsidRPr="00A44D38">
              <w:rPr>
                <w:rFonts w:hint="cs"/>
                <w:sz w:val="32"/>
                <w:szCs w:val="32"/>
                <w:rtl/>
                <w:lang w:bidi="ar-LB"/>
              </w:rPr>
              <w:t>علامات بناء الأفعال</w:t>
            </w:r>
            <w:r w:rsidR="00AD4999" w:rsidRPr="00A44D38">
              <w:rPr>
                <w:sz w:val="32"/>
                <w:szCs w:val="32"/>
                <w:lang w:bidi="ar-LB"/>
              </w:rPr>
              <w:t xml:space="preserve"> </w:t>
            </w:r>
            <w:r w:rsidR="00AD4999" w:rsidRPr="00A44D38">
              <w:rPr>
                <w:rFonts w:hint="cs"/>
                <w:sz w:val="32"/>
                <w:szCs w:val="32"/>
                <w:rtl/>
                <w:lang w:bidi="ar-LB"/>
              </w:rPr>
              <w:t>وإعرابها</w:t>
            </w:r>
            <w:r w:rsidRPr="00A44D38">
              <w:rPr>
                <w:rFonts w:hint="cs"/>
                <w:sz w:val="32"/>
                <w:szCs w:val="32"/>
                <w:rtl/>
                <w:lang w:bidi="ar-LB"/>
              </w:rPr>
              <w:t>- الفاعل- أنواع الجمل</w:t>
            </w:r>
          </w:p>
          <w:p w14:paraId="781755E4" w14:textId="1790352C" w:rsidR="003B0A3E" w:rsidRPr="00A44D38" w:rsidRDefault="00A14A73" w:rsidP="00A44D38">
            <w:pPr>
              <w:bidi/>
              <w:rPr>
                <w:sz w:val="32"/>
                <w:szCs w:val="32"/>
                <w:rtl/>
                <w:lang w:bidi="ar-LB"/>
              </w:rPr>
            </w:pPr>
            <w:r w:rsidRPr="00A44D38">
              <w:rPr>
                <w:rFonts w:hint="cs"/>
                <w:sz w:val="32"/>
                <w:szCs w:val="32"/>
                <w:rtl/>
                <w:lang w:bidi="ar-LB"/>
              </w:rPr>
              <w:t>-</w:t>
            </w:r>
            <w:r w:rsidR="003B0A3E" w:rsidRPr="00A44D38">
              <w:rPr>
                <w:rFonts w:hint="cs"/>
                <w:sz w:val="32"/>
                <w:szCs w:val="32"/>
                <w:rtl/>
                <w:lang w:bidi="ar-LB"/>
              </w:rPr>
              <w:t>المبتدأ والخبر"</w:t>
            </w:r>
            <w:r w:rsidR="000B10F5" w:rsidRPr="00A44D38">
              <w:rPr>
                <w:rFonts w:hint="cs"/>
                <w:sz w:val="32"/>
                <w:szCs w:val="32"/>
                <w:rtl/>
                <w:lang w:bidi="ar-LB"/>
              </w:rPr>
              <w:t>ب</w:t>
            </w:r>
            <w:r w:rsidR="00A44D38">
              <w:rPr>
                <w:rFonts w:hint="cs"/>
                <w:sz w:val="32"/>
                <w:szCs w:val="32"/>
                <w:rtl/>
                <w:lang w:bidi="ar-LB"/>
              </w:rPr>
              <w:t>اي</w:t>
            </w:r>
            <w:r w:rsidR="000B10F5" w:rsidRPr="00A44D38">
              <w:rPr>
                <w:rFonts w:hint="cs"/>
                <w:sz w:val="32"/>
                <w:szCs w:val="32"/>
                <w:rtl/>
                <w:lang w:bidi="ar-LB"/>
              </w:rPr>
              <w:t>جاز"</w:t>
            </w:r>
          </w:p>
          <w:p w14:paraId="324705F7" w14:textId="58B085B4" w:rsidR="003B0A3E" w:rsidRPr="00A44D38" w:rsidRDefault="00A14A73" w:rsidP="00A44D38">
            <w:pPr>
              <w:bidi/>
              <w:rPr>
                <w:sz w:val="32"/>
                <w:szCs w:val="32"/>
                <w:rtl/>
                <w:lang w:bidi="ar-LB"/>
              </w:rPr>
            </w:pPr>
            <w:r w:rsidRPr="00A44D38">
              <w:rPr>
                <w:rFonts w:hint="cs"/>
                <w:sz w:val="32"/>
                <w:szCs w:val="32"/>
                <w:rtl/>
                <w:lang w:bidi="ar-LB"/>
              </w:rPr>
              <w:t>-</w:t>
            </w:r>
            <w:r w:rsidR="003B0A3E" w:rsidRPr="00A44D38">
              <w:rPr>
                <w:rFonts w:hint="cs"/>
                <w:sz w:val="32"/>
                <w:szCs w:val="32"/>
                <w:rtl/>
                <w:lang w:bidi="ar-LB"/>
              </w:rPr>
              <w:t>النّواسخ:</w:t>
            </w:r>
            <w:r w:rsidR="00A44D38">
              <w:rPr>
                <w:rFonts w:hint="cs"/>
                <w:sz w:val="32"/>
                <w:szCs w:val="32"/>
                <w:rtl/>
                <w:lang w:bidi="ar-LB"/>
              </w:rPr>
              <w:t xml:space="preserve"> </w:t>
            </w:r>
            <w:r w:rsidR="003B0A3E" w:rsidRPr="00A44D38">
              <w:rPr>
                <w:rFonts w:hint="cs"/>
                <w:sz w:val="32"/>
                <w:szCs w:val="32"/>
                <w:rtl/>
                <w:lang w:bidi="ar-LB"/>
              </w:rPr>
              <w:t>كان وأخواتها؛</w:t>
            </w:r>
            <w:r w:rsidRPr="00A44D38">
              <w:rPr>
                <w:rFonts w:hint="cs"/>
                <w:sz w:val="32"/>
                <w:szCs w:val="32"/>
                <w:rtl/>
                <w:lang w:bidi="ar-LB"/>
              </w:rPr>
              <w:t xml:space="preserve"> </w:t>
            </w:r>
            <w:r w:rsidR="003B0A3E" w:rsidRPr="00A44D38">
              <w:rPr>
                <w:rFonts w:hint="cs"/>
                <w:sz w:val="32"/>
                <w:szCs w:val="32"/>
                <w:rtl/>
                <w:lang w:bidi="ar-LB"/>
              </w:rPr>
              <w:t>إنّ وأخواتها</w:t>
            </w:r>
            <w:r w:rsidR="003B0A3E" w:rsidRPr="00A44D38">
              <w:rPr>
                <w:sz w:val="32"/>
                <w:szCs w:val="32"/>
                <w:lang w:bidi="ar-LB"/>
              </w:rPr>
              <w:t xml:space="preserve"> </w:t>
            </w:r>
            <w:r w:rsidR="003B0A3E" w:rsidRPr="00A44D38">
              <w:rPr>
                <w:rFonts w:hint="cs"/>
                <w:sz w:val="32"/>
                <w:szCs w:val="32"/>
                <w:rtl/>
                <w:lang w:bidi="ar-LB"/>
              </w:rPr>
              <w:t xml:space="preserve"> "</w:t>
            </w:r>
            <w:r w:rsidR="000B10F5" w:rsidRPr="00A44D38">
              <w:rPr>
                <w:rFonts w:hint="cs"/>
                <w:sz w:val="32"/>
                <w:szCs w:val="32"/>
                <w:rtl/>
                <w:lang w:bidi="ar-LB"/>
              </w:rPr>
              <w:t xml:space="preserve"> ب</w:t>
            </w:r>
            <w:r w:rsidR="00A44D38">
              <w:rPr>
                <w:rFonts w:hint="cs"/>
                <w:sz w:val="32"/>
                <w:szCs w:val="32"/>
                <w:rtl/>
                <w:lang w:bidi="ar-LB"/>
              </w:rPr>
              <w:t>ا</w:t>
            </w:r>
            <w:r w:rsidR="000B10F5" w:rsidRPr="00A44D38">
              <w:rPr>
                <w:rFonts w:hint="cs"/>
                <w:sz w:val="32"/>
                <w:szCs w:val="32"/>
                <w:rtl/>
                <w:lang w:bidi="ar-LB"/>
              </w:rPr>
              <w:t>يجاز"</w:t>
            </w:r>
          </w:p>
          <w:p w14:paraId="69BCA221" w14:textId="5166329D" w:rsidR="003B0A3E" w:rsidRPr="00A44D38" w:rsidRDefault="00A14A73" w:rsidP="00714B96">
            <w:pPr>
              <w:bidi/>
              <w:rPr>
                <w:sz w:val="32"/>
                <w:szCs w:val="32"/>
                <w:rtl/>
                <w:lang w:bidi="ar-LB"/>
              </w:rPr>
            </w:pPr>
            <w:r w:rsidRPr="00A44D38">
              <w:rPr>
                <w:rFonts w:hint="cs"/>
                <w:sz w:val="32"/>
                <w:szCs w:val="32"/>
                <w:rtl/>
                <w:lang w:bidi="ar-LB"/>
              </w:rPr>
              <w:t>-</w:t>
            </w:r>
            <w:r w:rsidR="003B23BA" w:rsidRPr="00A44D38">
              <w:rPr>
                <w:rFonts w:hint="cs"/>
                <w:sz w:val="32"/>
                <w:szCs w:val="32"/>
                <w:rtl/>
                <w:lang w:bidi="ar-LB"/>
              </w:rPr>
              <w:t>المضاف إليه- الأسماء الموصولة "</w:t>
            </w:r>
            <w:r w:rsidR="00A44D38">
              <w:rPr>
                <w:rFonts w:hint="cs"/>
                <w:sz w:val="32"/>
                <w:szCs w:val="32"/>
                <w:rtl/>
                <w:lang w:bidi="ar-LB"/>
              </w:rPr>
              <w:t xml:space="preserve"> با</w:t>
            </w:r>
            <w:r w:rsidR="000B10F5" w:rsidRPr="00A44D38">
              <w:rPr>
                <w:rFonts w:hint="cs"/>
                <w:sz w:val="32"/>
                <w:szCs w:val="32"/>
                <w:rtl/>
                <w:lang w:bidi="ar-LB"/>
              </w:rPr>
              <w:t>يجاز"</w:t>
            </w:r>
          </w:p>
          <w:p w14:paraId="3F20BDA8" w14:textId="59007BD7" w:rsidR="003B0A3E" w:rsidRPr="00A44D38" w:rsidRDefault="00A14A73" w:rsidP="00D218BD">
            <w:pPr>
              <w:bidi/>
              <w:rPr>
                <w:sz w:val="32"/>
                <w:szCs w:val="32"/>
                <w:rtl/>
                <w:lang w:bidi="ar-LB"/>
              </w:rPr>
            </w:pPr>
            <w:r w:rsidRPr="00A44D38">
              <w:rPr>
                <w:rFonts w:hint="cs"/>
                <w:sz w:val="32"/>
                <w:szCs w:val="32"/>
                <w:rtl/>
                <w:lang w:bidi="ar-LB"/>
              </w:rPr>
              <w:t>-</w:t>
            </w:r>
            <w:r w:rsidR="003B0A3E" w:rsidRPr="00A44D38">
              <w:rPr>
                <w:rFonts w:hint="cs"/>
                <w:sz w:val="32"/>
                <w:szCs w:val="32"/>
                <w:rtl/>
                <w:lang w:bidi="ar-LB"/>
              </w:rPr>
              <w:t>قواعد إملائيّة: كتابة الهمزة.</w:t>
            </w:r>
          </w:p>
          <w:p w14:paraId="6618B2CA" w14:textId="77777777" w:rsidR="003B0A3E" w:rsidRPr="00A44D38" w:rsidRDefault="003B0A3E" w:rsidP="00A85D10">
            <w:pPr>
              <w:bidi/>
              <w:rPr>
                <w:sz w:val="32"/>
                <w:szCs w:val="32"/>
                <w:rtl/>
                <w:lang w:bidi="ar-LB"/>
              </w:rPr>
            </w:pPr>
          </w:p>
          <w:p w14:paraId="5BA5DD2F" w14:textId="746EFC3B" w:rsidR="0037411A" w:rsidRPr="00A44D38" w:rsidRDefault="003B0A3E" w:rsidP="00A14A73">
            <w:pPr>
              <w:bidi/>
              <w:rPr>
                <w:sz w:val="32"/>
                <w:szCs w:val="32"/>
                <w:rtl/>
                <w:lang w:bidi="ar-LB"/>
              </w:rPr>
            </w:pPr>
            <w:r w:rsidRPr="00A44D38">
              <w:rPr>
                <w:rFonts w:hint="cs"/>
                <w:b/>
                <w:bCs/>
                <w:sz w:val="32"/>
                <w:szCs w:val="32"/>
                <w:u w:val="single"/>
                <w:rtl/>
                <w:lang w:bidi="ar-LB"/>
              </w:rPr>
              <w:t>قسم البلاغة</w:t>
            </w:r>
            <w:r w:rsidRPr="00A44D38">
              <w:rPr>
                <w:rFonts w:hint="cs"/>
                <w:sz w:val="32"/>
                <w:szCs w:val="32"/>
                <w:rtl/>
                <w:lang w:bidi="ar-LB"/>
              </w:rPr>
              <w:t>:الصّور الفنيّة البيانيّة "التّشبيه- ال</w:t>
            </w:r>
            <w:r w:rsidR="00A14A73" w:rsidRPr="00A44D38">
              <w:rPr>
                <w:rFonts w:hint="cs"/>
                <w:sz w:val="32"/>
                <w:szCs w:val="32"/>
                <w:rtl/>
                <w:lang w:bidi="ar-LB"/>
              </w:rPr>
              <w:t>ا</w:t>
            </w:r>
            <w:r w:rsidRPr="00A44D38">
              <w:rPr>
                <w:rFonts w:hint="cs"/>
                <w:sz w:val="32"/>
                <w:szCs w:val="32"/>
                <w:rtl/>
                <w:lang w:bidi="ar-LB"/>
              </w:rPr>
              <w:t>ستعارة- الكناية."</w:t>
            </w:r>
          </w:p>
          <w:p w14:paraId="077C1ADE" w14:textId="77777777" w:rsidR="003B0A3E" w:rsidRPr="00A44D38" w:rsidRDefault="003B0A3E" w:rsidP="00A85D10">
            <w:pPr>
              <w:bidi/>
              <w:rPr>
                <w:sz w:val="32"/>
                <w:szCs w:val="32"/>
                <w:rtl/>
                <w:lang w:bidi="ar-LB"/>
              </w:rPr>
            </w:pPr>
          </w:p>
          <w:p w14:paraId="3F1F6C26" w14:textId="77777777" w:rsidR="003B0A3E" w:rsidRPr="00A44D38" w:rsidRDefault="003B0A3E" w:rsidP="00A85D10">
            <w:pPr>
              <w:bidi/>
              <w:rPr>
                <w:sz w:val="32"/>
                <w:szCs w:val="32"/>
                <w:rtl/>
                <w:lang w:bidi="ar-LB"/>
              </w:rPr>
            </w:pPr>
          </w:p>
        </w:tc>
      </w:tr>
    </w:tbl>
    <w:p w14:paraId="004353A5" w14:textId="31ECDF10" w:rsidR="0037411A" w:rsidRDefault="0037411A" w:rsidP="0037411A">
      <w:pPr>
        <w:bidi/>
        <w:rPr>
          <w:sz w:val="28"/>
          <w:szCs w:val="28"/>
          <w:lang w:bidi="ar-LB"/>
        </w:rPr>
      </w:pPr>
      <w:r>
        <w:rPr>
          <w:sz w:val="28"/>
          <w:szCs w:val="28"/>
          <w:lang w:bidi="ar-LB"/>
        </w:rPr>
        <w:t xml:space="preserve">                                                                                                    </w:t>
      </w:r>
    </w:p>
    <w:p w14:paraId="033E45C0" w14:textId="5D260D90" w:rsidR="00B20070" w:rsidRDefault="00B20070" w:rsidP="003B23BA">
      <w:pPr>
        <w:tabs>
          <w:tab w:val="left" w:pos="3750"/>
        </w:tabs>
        <w:bidi/>
        <w:rPr>
          <w:sz w:val="28"/>
          <w:szCs w:val="28"/>
          <w:rtl/>
          <w:lang w:bidi="ar-LB"/>
        </w:rPr>
      </w:pPr>
    </w:p>
    <w:p w14:paraId="563F15DF" w14:textId="43F9CE9A" w:rsidR="0037411A" w:rsidRPr="006967DA" w:rsidRDefault="00D218BD" w:rsidP="00D218BD">
      <w:pPr>
        <w:tabs>
          <w:tab w:val="left" w:pos="3750"/>
        </w:tabs>
        <w:bidi/>
        <w:rPr>
          <w:sz w:val="28"/>
          <w:szCs w:val="28"/>
          <w:rtl/>
          <w:lang w:bidi="ar-LB"/>
        </w:rPr>
      </w:pPr>
      <w:r>
        <w:rPr>
          <w:rFonts w:hint="cs"/>
          <w:sz w:val="28"/>
          <w:szCs w:val="28"/>
          <w:rtl/>
          <w:lang w:bidi="ar-LB"/>
        </w:rPr>
        <w:t xml:space="preserve">                   </w:t>
      </w:r>
      <w:r>
        <w:rPr>
          <w:rFonts w:hint="cs"/>
          <w:sz w:val="28"/>
          <w:szCs w:val="28"/>
          <w:rtl/>
          <w:lang w:bidi="ar-LB"/>
        </w:rPr>
        <w:t xml:space="preserve">   </w:t>
      </w:r>
      <w:r w:rsidR="0037411A">
        <w:rPr>
          <w:rFonts w:hint="cs"/>
          <w:sz w:val="28"/>
          <w:szCs w:val="28"/>
          <w:rtl/>
          <w:lang w:bidi="ar-LB"/>
        </w:rPr>
        <w:t xml:space="preserve">     </w:t>
      </w:r>
      <w:r>
        <w:rPr>
          <w:rFonts w:hint="cs"/>
          <w:sz w:val="28"/>
          <w:szCs w:val="28"/>
          <w:rtl/>
          <w:lang w:bidi="ar-LB"/>
        </w:rPr>
        <w:t xml:space="preserve">                                                               </w:t>
      </w:r>
      <w:bookmarkStart w:id="0" w:name="_GoBack"/>
      <w:bookmarkEnd w:id="0"/>
      <w:r>
        <w:rPr>
          <w:rFonts w:hint="cs"/>
          <w:sz w:val="28"/>
          <w:szCs w:val="28"/>
          <w:rtl/>
          <w:lang w:bidi="ar-LB"/>
        </w:rPr>
        <w:t xml:space="preserve">      </w:t>
      </w:r>
      <w:r>
        <w:rPr>
          <w:rFonts w:hint="cs"/>
          <w:sz w:val="28"/>
          <w:szCs w:val="28"/>
          <w:rtl/>
          <w:lang w:bidi="ar-LB"/>
        </w:rPr>
        <w:t xml:space="preserve">                                                                 </w:t>
      </w:r>
      <w:r>
        <w:rPr>
          <w:sz w:val="28"/>
          <w:szCs w:val="28"/>
          <w:rtl/>
          <w:lang w:bidi="ar-LB"/>
        </w:rPr>
        <w:t>التاريخ:25|4|2023</w:t>
      </w:r>
      <w:r>
        <w:rPr>
          <w:rFonts w:hint="cs"/>
          <w:sz w:val="28"/>
          <w:szCs w:val="28"/>
          <w:rtl/>
          <w:lang w:bidi="ar-LB"/>
        </w:rPr>
        <w:t xml:space="preserve">      </w:t>
      </w:r>
    </w:p>
    <w:sectPr w:rsidR="0037411A" w:rsidRPr="006967DA" w:rsidSect="00AD1D29">
      <w:pgSz w:w="12240" w:h="15840"/>
      <w:pgMar w:top="709" w:right="180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A75154" w14:textId="77777777" w:rsidR="005C42ED" w:rsidRDefault="005C42ED" w:rsidP="005F7DA8">
      <w:pPr>
        <w:spacing w:after="0" w:line="240" w:lineRule="auto"/>
      </w:pPr>
      <w:r>
        <w:separator/>
      </w:r>
    </w:p>
  </w:endnote>
  <w:endnote w:type="continuationSeparator" w:id="0">
    <w:p w14:paraId="6012D586" w14:textId="77777777" w:rsidR="005C42ED" w:rsidRDefault="005C42ED" w:rsidP="005F7D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1BF379" w14:textId="77777777" w:rsidR="005C42ED" w:rsidRDefault="005C42ED" w:rsidP="005F7DA8">
      <w:pPr>
        <w:spacing w:after="0" w:line="240" w:lineRule="auto"/>
      </w:pPr>
      <w:r>
        <w:separator/>
      </w:r>
    </w:p>
  </w:footnote>
  <w:footnote w:type="continuationSeparator" w:id="0">
    <w:p w14:paraId="663AC46E" w14:textId="77777777" w:rsidR="005C42ED" w:rsidRDefault="005C42ED" w:rsidP="005F7D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259"/>
    <w:rsid w:val="00003036"/>
    <w:rsid w:val="0000763F"/>
    <w:rsid w:val="00013535"/>
    <w:rsid w:val="00014A8A"/>
    <w:rsid w:val="00033107"/>
    <w:rsid w:val="00033EC2"/>
    <w:rsid w:val="00047696"/>
    <w:rsid w:val="00054CC1"/>
    <w:rsid w:val="00073226"/>
    <w:rsid w:val="00075AC1"/>
    <w:rsid w:val="000769F1"/>
    <w:rsid w:val="00094E6B"/>
    <w:rsid w:val="000A003A"/>
    <w:rsid w:val="000A0A38"/>
    <w:rsid w:val="000A224C"/>
    <w:rsid w:val="000A5745"/>
    <w:rsid w:val="000A7049"/>
    <w:rsid w:val="000B07D3"/>
    <w:rsid w:val="000B10F5"/>
    <w:rsid w:val="000B468F"/>
    <w:rsid w:val="000B4E99"/>
    <w:rsid w:val="000B5519"/>
    <w:rsid w:val="000D0C73"/>
    <w:rsid w:val="000E2130"/>
    <w:rsid w:val="000F1D3D"/>
    <w:rsid w:val="000F4EA8"/>
    <w:rsid w:val="0010027A"/>
    <w:rsid w:val="001007A5"/>
    <w:rsid w:val="00105FCC"/>
    <w:rsid w:val="001157D7"/>
    <w:rsid w:val="00123CD2"/>
    <w:rsid w:val="001454CA"/>
    <w:rsid w:val="00160259"/>
    <w:rsid w:val="00163642"/>
    <w:rsid w:val="001640A1"/>
    <w:rsid w:val="0016592A"/>
    <w:rsid w:val="00170617"/>
    <w:rsid w:val="0017241A"/>
    <w:rsid w:val="00180BA7"/>
    <w:rsid w:val="00190366"/>
    <w:rsid w:val="00194645"/>
    <w:rsid w:val="001A13C9"/>
    <w:rsid w:val="001B55E6"/>
    <w:rsid w:val="001D7EA3"/>
    <w:rsid w:val="001E3FF9"/>
    <w:rsid w:val="001E6E6D"/>
    <w:rsid w:val="001E74E9"/>
    <w:rsid w:val="001F2D99"/>
    <w:rsid w:val="002034E4"/>
    <w:rsid w:val="0020575A"/>
    <w:rsid w:val="00213A7E"/>
    <w:rsid w:val="00213F6A"/>
    <w:rsid w:val="002219A8"/>
    <w:rsid w:val="00223A65"/>
    <w:rsid w:val="00232385"/>
    <w:rsid w:val="00234393"/>
    <w:rsid w:val="00236146"/>
    <w:rsid w:val="00252C9D"/>
    <w:rsid w:val="0025523E"/>
    <w:rsid w:val="002749C2"/>
    <w:rsid w:val="00281071"/>
    <w:rsid w:val="002D024C"/>
    <w:rsid w:val="002E5678"/>
    <w:rsid w:val="002F1CEF"/>
    <w:rsid w:val="002F336F"/>
    <w:rsid w:val="00301027"/>
    <w:rsid w:val="003226B7"/>
    <w:rsid w:val="003354BA"/>
    <w:rsid w:val="00342045"/>
    <w:rsid w:val="00346A24"/>
    <w:rsid w:val="0035636C"/>
    <w:rsid w:val="00356F68"/>
    <w:rsid w:val="00370018"/>
    <w:rsid w:val="0037411A"/>
    <w:rsid w:val="00390A0D"/>
    <w:rsid w:val="003947FC"/>
    <w:rsid w:val="003A02CC"/>
    <w:rsid w:val="003A2667"/>
    <w:rsid w:val="003A7149"/>
    <w:rsid w:val="003B0A3E"/>
    <w:rsid w:val="003B23BA"/>
    <w:rsid w:val="003B53FD"/>
    <w:rsid w:val="003C69B6"/>
    <w:rsid w:val="003D493B"/>
    <w:rsid w:val="003D6002"/>
    <w:rsid w:val="003D62C3"/>
    <w:rsid w:val="003E25FC"/>
    <w:rsid w:val="004109A1"/>
    <w:rsid w:val="00420AFB"/>
    <w:rsid w:val="0042457A"/>
    <w:rsid w:val="00424C6B"/>
    <w:rsid w:val="00427C16"/>
    <w:rsid w:val="004368FF"/>
    <w:rsid w:val="00444C2A"/>
    <w:rsid w:val="00447B5A"/>
    <w:rsid w:val="00450573"/>
    <w:rsid w:val="00450F1B"/>
    <w:rsid w:val="00452521"/>
    <w:rsid w:val="00467C2F"/>
    <w:rsid w:val="004811A0"/>
    <w:rsid w:val="004848B6"/>
    <w:rsid w:val="004901C4"/>
    <w:rsid w:val="004A73C6"/>
    <w:rsid w:val="004C1C9C"/>
    <w:rsid w:val="004C3638"/>
    <w:rsid w:val="004D61DC"/>
    <w:rsid w:val="005017AD"/>
    <w:rsid w:val="00502F0A"/>
    <w:rsid w:val="0051411A"/>
    <w:rsid w:val="00521CD2"/>
    <w:rsid w:val="00523219"/>
    <w:rsid w:val="005341CC"/>
    <w:rsid w:val="005435FD"/>
    <w:rsid w:val="005457C1"/>
    <w:rsid w:val="005473D2"/>
    <w:rsid w:val="00552C88"/>
    <w:rsid w:val="0056127B"/>
    <w:rsid w:val="00567837"/>
    <w:rsid w:val="0057786B"/>
    <w:rsid w:val="00582B3B"/>
    <w:rsid w:val="00587CD5"/>
    <w:rsid w:val="005A1DB5"/>
    <w:rsid w:val="005A6841"/>
    <w:rsid w:val="005A76F0"/>
    <w:rsid w:val="005B60EA"/>
    <w:rsid w:val="005C42ED"/>
    <w:rsid w:val="005C5A29"/>
    <w:rsid w:val="005D075C"/>
    <w:rsid w:val="005D2370"/>
    <w:rsid w:val="005E0649"/>
    <w:rsid w:val="005E2BAD"/>
    <w:rsid w:val="005F7DA8"/>
    <w:rsid w:val="0060068F"/>
    <w:rsid w:val="006013FC"/>
    <w:rsid w:val="00616B0A"/>
    <w:rsid w:val="00623EB9"/>
    <w:rsid w:val="00627B7D"/>
    <w:rsid w:val="006339D5"/>
    <w:rsid w:val="006379CF"/>
    <w:rsid w:val="00645A85"/>
    <w:rsid w:val="0065580A"/>
    <w:rsid w:val="006840D0"/>
    <w:rsid w:val="006939C5"/>
    <w:rsid w:val="006967DA"/>
    <w:rsid w:val="006A02AB"/>
    <w:rsid w:val="006B6C6D"/>
    <w:rsid w:val="006C0FC3"/>
    <w:rsid w:val="006E5296"/>
    <w:rsid w:val="006F7C32"/>
    <w:rsid w:val="006F7D27"/>
    <w:rsid w:val="00707336"/>
    <w:rsid w:val="007075FA"/>
    <w:rsid w:val="00714B96"/>
    <w:rsid w:val="007312B6"/>
    <w:rsid w:val="00734986"/>
    <w:rsid w:val="00735343"/>
    <w:rsid w:val="00746244"/>
    <w:rsid w:val="0076124D"/>
    <w:rsid w:val="00762F7E"/>
    <w:rsid w:val="00772AFD"/>
    <w:rsid w:val="007771EC"/>
    <w:rsid w:val="0078283A"/>
    <w:rsid w:val="00783FAE"/>
    <w:rsid w:val="0079011F"/>
    <w:rsid w:val="00790C1B"/>
    <w:rsid w:val="00791C81"/>
    <w:rsid w:val="00794837"/>
    <w:rsid w:val="007A72A3"/>
    <w:rsid w:val="007A7890"/>
    <w:rsid w:val="007C26C2"/>
    <w:rsid w:val="007C3447"/>
    <w:rsid w:val="007D003F"/>
    <w:rsid w:val="007D0893"/>
    <w:rsid w:val="007E2D07"/>
    <w:rsid w:val="007E2F18"/>
    <w:rsid w:val="007E3470"/>
    <w:rsid w:val="007F131F"/>
    <w:rsid w:val="007F673E"/>
    <w:rsid w:val="007F7631"/>
    <w:rsid w:val="007F7BD4"/>
    <w:rsid w:val="00812E2E"/>
    <w:rsid w:val="00826F9E"/>
    <w:rsid w:val="008504FC"/>
    <w:rsid w:val="00850D65"/>
    <w:rsid w:val="008640CE"/>
    <w:rsid w:val="008668A7"/>
    <w:rsid w:val="0087331E"/>
    <w:rsid w:val="00875EE0"/>
    <w:rsid w:val="00894308"/>
    <w:rsid w:val="0089757B"/>
    <w:rsid w:val="008A3ECD"/>
    <w:rsid w:val="008B7754"/>
    <w:rsid w:val="008C0455"/>
    <w:rsid w:val="008D617D"/>
    <w:rsid w:val="008D6BAF"/>
    <w:rsid w:val="008E419C"/>
    <w:rsid w:val="008E61C5"/>
    <w:rsid w:val="008E6738"/>
    <w:rsid w:val="00913E10"/>
    <w:rsid w:val="00923550"/>
    <w:rsid w:val="00935246"/>
    <w:rsid w:val="00946334"/>
    <w:rsid w:val="00954C51"/>
    <w:rsid w:val="009607A2"/>
    <w:rsid w:val="00960C6D"/>
    <w:rsid w:val="0096639B"/>
    <w:rsid w:val="00974392"/>
    <w:rsid w:val="00975C53"/>
    <w:rsid w:val="00977C84"/>
    <w:rsid w:val="00990F60"/>
    <w:rsid w:val="00993927"/>
    <w:rsid w:val="009A209D"/>
    <w:rsid w:val="009B42D8"/>
    <w:rsid w:val="009B6305"/>
    <w:rsid w:val="009D0929"/>
    <w:rsid w:val="009D36F3"/>
    <w:rsid w:val="009E301F"/>
    <w:rsid w:val="00A0373B"/>
    <w:rsid w:val="00A14A73"/>
    <w:rsid w:val="00A23166"/>
    <w:rsid w:val="00A33FC3"/>
    <w:rsid w:val="00A416F4"/>
    <w:rsid w:val="00A44D38"/>
    <w:rsid w:val="00A4533C"/>
    <w:rsid w:val="00A511C5"/>
    <w:rsid w:val="00A5547C"/>
    <w:rsid w:val="00A57666"/>
    <w:rsid w:val="00A82B02"/>
    <w:rsid w:val="00A92DA4"/>
    <w:rsid w:val="00A965F9"/>
    <w:rsid w:val="00A96C64"/>
    <w:rsid w:val="00AA6245"/>
    <w:rsid w:val="00AA785E"/>
    <w:rsid w:val="00AC44F0"/>
    <w:rsid w:val="00AC6EF3"/>
    <w:rsid w:val="00AC707E"/>
    <w:rsid w:val="00AD1D29"/>
    <w:rsid w:val="00AD4999"/>
    <w:rsid w:val="00AE2200"/>
    <w:rsid w:val="00AF1383"/>
    <w:rsid w:val="00B053F2"/>
    <w:rsid w:val="00B15346"/>
    <w:rsid w:val="00B20070"/>
    <w:rsid w:val="00B20808"/>
    <w:rsid w:val="00B235EC"/>
    <w:rsid w:val="00B3462A"/>
    <w:rsid w:val="00B35ED4"/>
    <w:rsid w:val="00B45B0D"/>
    <w:rsid w:val="00B62E70"/>
    <w:rsid w:val="00B64573"/>
    <w:rsid w:val="00B72FF5"/>
    <w:rsid w:val="00B75CCF"/>
    <w:rsid w:val="00B7602F"/>
    <w:rsid w:val="00B874F8"/>
    <w:rsid w:val="00B90BD7"/>
    <w:rsid w:val="00B93056"/>
    <w:rsid w:val="00B9340E"/>
    <w:rsid w:val="00BD3692"/>
    <w:rsid w:val="00BD6441"/>
    <w:rsid w:val="00BE33AC"/>
    <w:rsid w:val="00BE67D5"/>
    <w:rsid w:val="00C10ADA"/>
    <w:rsid w:val="00C10CF5"/>
    <w:rsid w:val="00C33AB0"/>
    <w:rsid w:val="00C33FC0"/>
    <w:rsid w:val="00C52D1A"/>
    <w:rsid w:val="00C74714"/>
    <w:rsid w:val="00C8012A"/>
    <w:rsid w:val="00C81A3B"/>
    <w:rsid w:val="00C85100"/>
    <w:rsid w:val="00C919D8"/>
    <w:rsid w:val="00CB1C16"/>
    <w:rsid w:val="00CC27EB"/>
    <w:rsid w:val="00CC5270"/>
    <w:rsid w:val="00CE6414"/>
    <w:rsid w:val="00CF3B6F"/>
    <w:rsid w:val="00D0561E"/>
    <w:rsid w:val="00D0641E"/>
    <w:rsid w:val="00D14A6D"/>
    <w:rsid w:val="00D218BD"/>
    <w:rsid w:val="00D222C2"/>
    <w:rsid w:val="00D267C1"/>
    <w:rsid w:val="00D3050E"/>
    <w:rsid w:val="00D316F1"/>
    <w:rsid w:val="00D33093"/>
    <w:rsid w:val="00D53B24"/>
    <w:rsid w:val="00D55A5B"/>
    <w:rsid w:val="00D55C57"/>
    <w:rsid w:val="00D62F41"/>
    <w:rsid w:val="00D63E09"/>
    <w:rsid w:val="00D73265"/>
    <w:rsid w:val="00D74022"/>
    <w:rsid w:val="00D80022"/>
    <w:rsid w:val="00D85C9C"/>
    <w:rsid w:val="00D879FD"/>
    <w:rsid w:val="00D96411"/>
    <w:rsid w:val="00D97A14"/>
    <w:rsid w:val="00DB191D"/>
    <w:rsid w:val="00DC2AC9"/>
    <w:rsid w:val="00DD0F9B"/>
    <w:rsid w:val="00DE3260"/>
    <w:rsid w:val="00DE538B"/>
    <w:rsid w:val="00DE5426"/>
    <w:rsid w:val="00DF04DC"/>
    <w:rsid w:val="00DF061B"/>
    <w:rsid w:val="00E05A7D"/>
    <w:rsid w:val="00E10FEF"/>
    <w:rsid w:val="00E13318"/>
    <w:rsid w:val="00E154FF"/>
    <w:rsid w:val="00E15AFD"/>
    <w:rsid w:val="00E22FC4"/>
    <w:rsid w:val="00E23B10"/>
    <w:rsid w:val="00E4587F"/>
    <w:rsid w:val="00E5627A"/>
    <w:rsid w:val="00E6036A"/>
    <w:rsid w:val="00E622CF"/>
    <w:rsid w:val="00E7141F"/>
    <w:rsid w:val="00E83A7D"/>
    <w:rsid w:val="00E94A97"/>
    <w:rsid w:val="00EA47D2"/>
    <w:rsid w:val="00EB238A"/>
    <w:rsid w:val="00EC01A3"/>
    <w:rsid w:val="00EC0811"/>
    <w:rsid w:val="00ED6354"/>
    <w:rsid w:val="00ED6FA6"/>
    <w:rsid w:val="00EE6928"/>
    <w:rsid w:val="00EE7409"/>
    <w:rsid w:val="00EF05F0"/>
    <w:rsid w:val="00EF5795"/>
    <w:rsid w:val="00EF6237"/>
    <w:rsid w:val="00F029D3"/>
    <w:rsid w:val="00F11CE5"/>
    <w:rsid w:val="00F24052"/>
    <w:rsid w:val="00F305A8"/>
    <w:rsid w:val="00F37FF3"/>
    <w:rsid w:val="00F640BF"/>
    <w:rsid w:val="00F6795A"/>
    <w:rsid w:val="00F72EC5"/>
    <w:rsid w:val="00F84D10"/>
    <w:rsid w:val="00F85A1A"/>
    <w:rsid w:val="00F93497"/>
    <w:rsid w:val="00FA1273"/>
    <w:rsid w:val="00FC134B"/>
    <w:rsid w:val="00FD1603"/>
    <w:rsid w:val="00FE1279"/>
    <w:rsid w:val="00FE2FF9"/>
    <w:rsid w:val="00FE3F83"/>
    <w:rsid w:val="00FF2B6D"/>
    <w:rsid w:val="00FF7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AF7653"/>
  <w15:docId w15:val="{D0E76CEA-874B-4AAD-A723-7507E1C25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A127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361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F7D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7D2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F7D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7DA8"/>
  </w:style>
  <w:style w:type="paragraph" w:styleId="Footer">
    <w:name w:val="footer"/>
    <w:basedOn w:val="Normal"/>
    <w:link w:val="FooterChar"/>
    <w:uiPriority w:val="99"/>
    <w:unhideWhenUsed/>
    <w:rsid w:val="005F7D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7D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53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0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2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686AC1BA-70A5-4497-842D-B22B856C8291}"/>
</file>

<file path=customXml/itemProps2.xml><?xml version="1.0" encoding="utf-8"?>
<ds:datastoreItem xmlns:ds="http://schemas.openxmlformats.org/officeDocument/2006/customXml" ds:itemID="{E32FEF93-2EDA-4E54-852A-D620467FA3D1}"/>
</file>

<file path=customXml/itemProps3.xml><?xml version="1.0" encoding="utf-8"?>
<ds:datastoreItem xmlns:ds="http://schemas.openxmlformats.org/officeDocument/2006/customXml" ds:itemID="{1C380BE9-99F5-4D31-81B7-18B282D52F7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younes</dc:creator>
  <cp:keywords/>
  <dc:description/>
  <cp:lastModifiedBy>CLP</cp:lastModifiedBy>
  <cp:revision>114</cp:revision>
  <cp:lastPrinted>2020-04-03T12:05:00Z</cp:lastPrinted>
  <dcterms:created xsi:type="dcterms:W3CDTF">2020-04-03T13:44:00Z</dcterms:created>
  <dcterms:modified xsi:type="dcterms:W3CDTF">2023-04-26T19:15:00Z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